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69E7D7E7" w14:textId="5B3A9043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5256E1" w:rsidRPr="005256E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“Azione 2: Next generation labs - Laboratori per le professioni digitali del futuro”.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28A4E879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5DF9F14B" w14:textId="77777777" w:rsidR="00495B6B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</w:t>
            </w:r>
            <w:r w:rsidR="00C27A5C">
              <w:t xml:space="preserve"> </w:t>
            </w:r>
            <w:r w:rsidR="00C27A5C" w:rsidRPr="00C27A5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 n.2 incarichi individuali ad Assistenti Amministrativi aventi ad oggetto “attività specialistiche di supporto al R.U.P. ed attività amministrativo-contabili”</w:t>
            </w:r>
          </w:p>
          <w:p w14:paraId="2DC3D34A" w14:textId="77777777" w:rsidR="0048737F" w:rsidRDefault="0048737F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  <w:p w14:paraId="0000F3F3" w14:textId="77777777" w:rsidR="005256E1" w:rsidRPr="005256E1" w:rsidRDefault="005256E1" w:rsidP="005256E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5256E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Titolo del Progetto: “Leonardo 4.0 LABS”</w:t>
            </w:r>
          </w:p>
          <w:p w14:paraId="3F9B547E" w14:textId="77777777" w:rsidR="005256E1" w:rsidRPr="005256E1" w:rsidRDefault="005256E1" w:rsidP="005256E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5256E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C.U.P.: J94D22002930006</w:t>
            </w:r>
          </w:p>
          <w:p w14:paraId="4C04D280" w14:textId="45054DDA" w:rsidR="00F93F03" w:rsidRPr="00225740" w:rsidRDefault="005256E1" w:rsidP="005256E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5256E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CODICE DI PROGETTO: M4C1I3.2-2022-962-P-12393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47B0B1CE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______________________________________________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B24B5C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4079958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23B4A0ED" w14:textId="7C4CBAAA" w:rsidR="005547BF" w:rsidRPr="00B71231" w:rsidRDefault="005547BF" w:rsidP="00CE4DF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B71231">
        <w:rPr>
          <w:rFonts w:cstheme="minorHAnsi"/>
        </w:rPr>
        <w:t xml:space="preserve">essere in possesso del </w:t>
      </w:r>
      <w:bookmarkStart w:id="7" w:name="_Hlk96616996"/>
      <w:r w:rsidRPr="00B71231">
        <w:rPr>
          <w:rFonts w:cstheme="minorHAnsi"/>
        </w:rPr>
        <w:t>seguente titolo di studio</w:t>
      </w:r>
      <w:r w:rsidR="00E16696">
        <w:rPr>
          <w:rFonts w:cstheme="minorHAnsi"/>
        </w:rPr>
        <w:t>:________________________________________________________________________</w:t>
      </w:r>
      <w:r w:rsidR="00BA1089">
        <w:rPr>
          <w:rFonts w:cstheme="minorHAnsi"/>
        </w:rPr>
        <w:t>;</w:t>
      </w:r>
    </w:p>
    <w:bookmarkEnd w:id="7"/>
    <w:p w14:paraId="348BC4D2" w14:textId="4144F2AF" w:rsidR="00107393" w:rsidRPr="00107393" w:rsidRDefault="00107393" w:rsidP="00107393">
      <w:pPr>
        <w:pStyle w:val="Paragrafoelenco"/>
        <w:numPr>
          <w:ilvl w:val="0"/>
          <w:numId w:val="30"/>
        </w:numPr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107393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Possedere titoli di studio ed esperienze professionali come da  allegato B  all’avviso</w:t>
      </w:r>
      <w:r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6569EB51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10A4C" w14:textId="77777777" w:rsidR="00E11C5A" w:rsidRDefault="00E11C5A">
      <w:r>
        <w:separator/>
      </w:r>
    </w:p>
  </w:endnote>
  <w:endnote w:type="continuationSeparator" w:id="0">
    <w:p w14:paraId="318C72F7" w14:textId="77777777" w:rsidR="00E11C5A" w:rsidRDefault="00E11C5A">
      <w:r>
        <w:continuationSeparator/>
      </w:r>
    </w:p>
  </w:endnote>
  <w:endnote w:type="continuationNotice" w:id="1">
    <w:p w14:paraId="0597DF15" w14:textId="77777777" w:rsidR="00E11C5A" w:rsidRDefault="00E11C5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6F5A8" w14:textId="77777777" w:rsidR="00E11C5A" w:rsidRDefault="00E11C5A">
      <w:r>
        <w:separator/>
      </w:r>
    </w:p>
  </w:footnote>
  <w:footnote w:type="continuationSeparator" w:id="0">
    <w:p w14:paraId="4256FC9E" w14:textId="77777777" w:rsidR="00E11C5A" w:rsidRDefault="00E11C5A">
      <w:r>
        <w:continuationSeparator/>
      </w:r>
    </w:p>
  </w:footnote>
  <w:footnote w:type="continuationNotice" w:id="1">
    <w:p w14:paraId="36FBEE7A" w14:textId="77777777" w:rsidR="00E11C5A" w:rsidRDefault="00E11C5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385F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7393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397A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A7B5D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37F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56E1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1A9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58A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0F9A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05D9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1B51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231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089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3375"/>
    <w:rsid w:val="00C26B49"/>
    <w:rsid w:val="00C271D5"/>
    <w:rsid w:val="00C27A5C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1C5A"/>
    <w:rsid w:val="00E12773"/>
    <w:rsid w:val="00E1510E"/>
    <w:rsid w:val="00E155BA"/>
    <w:rsid w:val="00E16191"/>
    <w:rsid w:val="00E16696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03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2023-07-01T12:19:00Z</dcterms:created>
  <dcterms:modified xsi:type="dcterms:W3CDTF">2023-07-01T12:20:00Z</dcterms:modified>
</cp:coreProperties>
</file>